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262DE" w14:textId="7E6E9B45" w:rsidR="00D020FA" w:rsidRDefault="00F02947">
      <w:pPr>
        <w:rPr>
          <w:lang w:val="de-CH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48A67" wp14:editId="7B49BC3E">
                <wp:simplePos x="0" y="0"/>
                <wp:positionH relativeFrom="column">
                  <wp:posOffset>1943100</wp:posOffset>
                </wp:positionH>
                <wp:positionV relativeFrom="paragraph">
                  <wp:posOffset>-457200</wp:posOffset>
                </wp:positionV>
                <wp:extent cx="2171700" cy="10287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9A16C" w14:textId="77777777" w:rsidR="00313F18" w:rsidRPr="00B4252D" w:rsidRDefault="00313F18" w:rsidP="00B4252D">
                            <w:pPr>
                              <w:pStyle w:val="01entteetbasdepage"/>
                              <w:rPr>
                                <w:b/>
                                <w:szCs w:val="16"/>
                                <w:lang w:val="de-CH"/>
                              </w:rPr>
                            </w:pPr>
                            <w:r w:rsidRPr="00B4252D">
                              <w:rPr>
                                <w:b/>
                                <w:szCs w:val="16"/>
                                <w:lang w:val="de-CH"/>
                              </w:rPr>
                              <w:t>Orientierungsschule Gurmels</w:t>
                            </w:r>
                          </w:p>
                          <w:p w14:paraId="5EF268DA" w14:textId="77777777" w:rsidR="00313F18" w:rsidRPr="00B4252D" w:rsidRDefault="00313F18" w:rsidP="00B4252D">
                            <w:pPr>
                              <w:pStyle w:val="01entteetbasdepage"/>
                              <w:rPr>
                                <w:szCs w:val="16"/>
                                <w:lang w:val="de-CH"/>
                              </w:rPr>
                            </w:pPr>
                            <w:r w:rsidRPr="00B4252D">
                              <w:rPr>
                                <w:b/>
                                <w:szCs w:val="16"/>
                                <w:lang w:val="de-CH"/>
                              </w:rPr>
                              <w:t>Schuldirektion</w:t>
                            </w:r>
                          </w:p>
                          <w:p w14:paraId="14AD4B04" w14:textId="77777777" w:rsidR="00313F18" w:rsidRPr="00B4252D" w:rsidRDefault="00313F18" w:rsidP="00B4252D">
                            <w:pPr>
                              <w:pStyle w:val="01entteetbasdepage"/>
                              <w:rPr>
                                <w:szCs w:val="16"/>
                                <w:lang w:val="de-CH"/>
                              </w:rPr>
                            </w:pPr>
                            <w:proofErr w:type="spellStart"/>
                            <w:r w:rsidRPr="00B4252D">
                              <w:rPr>
                                <w:szCs w:val="16"/>
                                <w:lang w:val="de-CH"/>
                              </w:rPr>
                              <w:t>Gugger</w:t>
                            </w:r>
                            <w:proofErr w:type="spellEnd"/>
                            <w:r w:rsidRPr="00B4252D">
                              <w:rPr>
                                <w:szCs w:val="16"/>
                                <w:lang w:val="de-CH"/>
                              </w:rPr>
                              <w:t xml:space="preserve"> 21, 3212 Gurmels</w:t>
                            </w:r>
                          </w:p>
                          <w:p w14:paraId="5723876F" w14:textId="77777777" w:rsidR="00313F18" w:rsidRPr="00B4252D" w:rsidRDefault="00313F18" w:rsidP="00B4252D">
                            <w:pPr>
                              <w:pStyle w:val="01entteetbasdepage"/>
                              <w:rPr>
                                <w:szCs w:val="16"/>
                                <w:lang w:val="de-CH"/>
                              </w:rPr>
                            </w:pPr>
                          </w:p>
                          <w:p w14:paraId="090F82E5" w14:textId="77777777" w:rsidR="00313F18" w:rsidRPr="00B4252D" w:rsidRDefault="00313F18" w:rsidP="00B4252D">
                            <w:pPr>
                              <w:pStyle w:val="01entteetbasdepage"/>
                              <w:rPr>
                                <w:szCs w:val="16"/>
                                <w:lang w:val="de-CH"/>
                              </w:rPr>
                            </w:pPr>
                            <w:r w:rsidRPr="00B4252D">
                              <w:rPr>
                                <w:szCs w:val="16"/>
                                <w:lang w:val="de-CH"/>
                              </w:rPr>
                              <w:t xml:space="preserve">T +41 26 674 95 95  </w:t>
                            </w:r>
                          </w:p>
                          <w:p w14:paraId="331D4F4D" w14:textId="77777777" w:rsidR="00313F18" w:rsidRPr="00B4252D" w:rsidRDefault="00D27867" w:rsidP="00B425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313F18" w:rsidRPr="00B4252D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  <w:u w:val="none"/>
                                  <w:lang w:val="de-CH"/>
                                </w:rPr>
                                <w:t>direktion@osgurmels.ch</w:t>
                              </w:r>
                            </w:hyperlink>
                            <w:r w:rsidR="00313F18" w:rsidRPr="00B4252D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  /  www.osgurmels.ch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153pt;margin-top:-35.95pt;width:17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" filled="f" stroked="f">
                <v:textbox>
                  <w:txbxContent>
                    <w:p w14:paraId="1539A16C" w14:textId="77777777" w:rsidR="00F02947" w:rsidRPr="00B4252D" w:rsidRDefault="00F02947" w:rsidP="00B4252D">
                      <w:pPr>
                        <w:pStyle w:val="01entteetbasdepage"/>
                        <w:rPr>
                          <w:b/>
                          <w:szCs w:val="16"/>
                          <w:lang w:val="de-CH"/>
                        </w:rPr>
                      </w:pPr>
                      <w:r w:rsidRPr="00B4252D">
                        <w:rPr>
                          <w:b/>
                          <w:szCs w:val="16"/>
                          <w:lang w:val="de-CH"/>
                        </w:rPr>
                        <w:t>Orientierungsschule Gurmels</w:t>
                      </w:r>
                    </w:p>
                    <w:p w14:paraId="5EF268DA" w14:textId="77777777" w:rsidR="00F02947" w:rsidRPr="00B4252D" w:rsidRDefault="00F02947" w:rsidP="00B4252D">
                      <w:pPr>
                        <w:pStyle w:val="01entteetbasdepage"/>
                        <w:rPr>
                          <w:szCs w:val="16"/>
                          <w:lang w:val="de-CH"/>
                        </w:rPr>
                      </w:pPr>
                      <w:r w:rsidRPr="00B4252D">
                        <w:rPr>
                          <w:b/>
                          <w:szCs w:val="16"/>
                          <w:lang w:val="de-CH"/>
                        </w:rPr>
                        <w:t>Schuldirektion</w:t>
                      </w:r>
                    </w:p>
                    <w:p w14:paraId="14AD4B04" w14:textId="77777777" w:rsidR="00F02947" w:rsidRPr="00B4252D" w:rsidRDefault="00F02947" w:rsidP="00B4252D">
                      <w:pPr>
                        <w:pStyle w:val="01entteetbasdepage"/>
                        <w:rPr>
                          <w:szCs w:val="16"/>
                          <w:lang w:val="de-CH"/>
                        </w:rPr>
                      </w:pPr>
                      <w:proofErr w:type="spellStart"/>
                      <w:r w:rsidRPr="00B4252D">
                        <w:rPr>
                          <w:szCs w:val="16"/>
                          <w:lang w:val="de-CH"/>
                        </w:rPr>
                        <w:t>Gugger</w:t>
                      </w:r>
                      <w:proofErr w:type="spellEnd"/>
                      <w:r w:rsidRPr="00B4252D">
                        <w:rPr>
                          <w:szCs w:val="16"/>
                          <w:lang w:val="de-CH"/>
                        </w:rPr>
                        <w:t xml:space="preserve"> 21, 3212 Gurmels</w:t>
                      </w:r>
                    </w:p>
                    <w:p w14:paraId="5723876F" w14:textId="77777777" w:rsidR="00F02947" w:rsidRPr="00B4252D" w:rsidRDefault="00F02947" w:rsidP="00B4252D">
                      <w:pPr>
                        <w:pStyle w:val="01entteetbasdepage"/>
                        <w:rPr>
                          <w:szCs w:val="16"/>
                          <w:lang w:val="de-CH"/>
                        </w:rPr>
                      </w:pPr>
                    </w:p>
                    <w:p w14:paraId="090F82E5" w14:textId="77777777" w:rsidR="00F02947" w:rsidRPr="00B4252D" w:rsidRDefault="00F02947" w:rsidP="00B4252D">
                      <w:pPr>
                        <w:pStyle w:val="01entteetbasdepage"/>
                        <w:rPr>
                          <w:szCs w:val="16"/>
                          <w:lang w:val="de-CH"/>
                        </w:rPr>
                      </w:pPr>
                      <w:r w:rsidRPr="00B4252D">
                        <w:rPr>
                          <w:szCs w:val="16"/>
                          <w:lang w:val="de-CH"/>
                        </w:rPr>
                        <w:t xml:space="preserve">T +41 26 674 95 </w:t>
                      </w:r>
                      <w:proofErr w:type="spellStart"/>
                      <w:r w:rsidRPr="00B4252D">
                        <w:rPr>
                          <w:szCs w:val="16"/>
                          <w:lang w:val="de-CH"/>
                        </w:rPr>
                        <w:t>95</w:t>
                      </w:r>
                      <w:proofErr w:type="spellEnd"/>
                      <w:r w:rsidRPr="00B4252D">
                        <w:rPr>
                          <w:szCs w:val="16"/>
                          <w:lang w:val="de-CH"/>
                        </w:rPr>
                        <w:t xml:space="preserve">  </w:t>
                      </w:r>
                    </w:p>
                    <w:p w14:paraId="331D4F4D" w14:textId="77777777" w:rsidR="00F02947" w:rsidRPr="00B4252D" w:rsidRDefault="00F02947" w:rsidP="00B4252D">
                      <w:pPr>
                        <w:rPr>
                          <w:sz w:val="16"/>
                          <w:szCs w:val="16"/>
                        </w:rPr>
                      </w:pPr>
                      <w:hyperlink r:id="rId7" w:history="1">
                        <w:r w:rsidRPr="00B4252D">
                          <w:rPr>
                            <w:rStyle w:val="Link"/>
                            <w:color w:val="auto"/>
                            <w:sz w:val="16"/>
                            <w:szCs w:val="16"/>
                            <w:u w:val="none"/>
                            <w:lang w:val="de-CH"/>
                          </w:rPr>
                          <w:t>direktion@osgurmels.ch</w:t>
                        </w:r>
                      </w:hyperlink>
                      <w:r w:rsidRPr="00B4252D">
                        <w:rPr>
                          <w:sz w:val="16"/>
                          <w:szCs w:val="16"/>
                          <w:lang w:val="de-CH"/>
                        </w:rPr>
                        <w:t xml:space="preserve">  /  www.osgurmels.ch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B8819" wp14:editId="7447A31E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371600" cy="1028700"/>
                <wp:effectExtent l="0" t="0" r="0" b="1270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8BB49" w14:textId="6CC79223" w:rsidR="00313F18" w:rsidRDefault="00313F18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F3E2FD1" wp14:editId="3FEA8EF1">
                                  <wp:extent cx="935397" cy="755515"/>
                                  <wp:effectExtent l="0" t="0" r="4445" b="6985"/>
                                  <wp:docPr id="7" name="Bild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 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97" cy="755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feld 5" o:spid="_x0000_s1027" type="#_x0000_t202" style="position:absolute;margin-left:378pt;margin-top:-35.95pt;width:108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" filled="f" stroked="f">
                <v:textbox>
                  <w:txbxContent>
                    <w:p w14:paraId="75D8BB49" w14:textId="6CC79223" w:rsidR="00F02947" w:rsidRDefault="00F02947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F3E2FD1" wp14:editId="3FEA8EF1">
                            <wp:extent cx="935397" cy="755515"/>
                            <wp:effectExtent l="0" t="0" r="4445" b="6985"/>
                            <wp:docPr id="7" name="Bild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 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97" cy="755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252D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C8CEAA3" wp14:editId="35122C48">
            <wp:simplePos x="0" y="0"/>
            <wp:positionH relativeFrom="page">
              <wp:posOffset>897255</wp:posOffset>
            </wp:positionH>
            <wp:positionV relativeFrom="page">
              <wp:posOffset>414655</wp:posOffset>
            </wp:positionV>
            <wp:extent cx="935990" cy="795655"/>
            <wp:effectExtent l="19050" t="0" r="0" b="0"/>
            <wp:wrapNone/>
            <wp:docPr id="2" name="Image 2" descr="logo_f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r_3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C7CF7E" w14:textId="77777777" w:rsidR="00B4252D" w:rsidRDefault="00B4252D">
      <w:pPr>
        <w:rPr>
          <w:b/>
          <w:lang w:val="de-CH"/>
        </w:rPr>
      </w:pPr>
    </w:p>
    <w:p w14:paraId="4F6FDD61" w14:textId="77777777" w:rsidR="00B4252D" w:rsidRDefault="00B4252D" w:rsidP="00F02947">
      <w:pPr>
        <w:pBdr>
          <w:bottom w:val="single" w:sz="4" w:space="1" w:color="auto"/>
        </w:pBdr>
        <w:rPr>
          <w:b/>
          <w:lang w:val="de-CH"/>
        </w:rPr>
      </w:pPr>
    </w:p>
    <w:p w14:paraId="3EFEA465" w14:textId="77777777" w:rsidR="00313F18" w:rsidRDefault="00313F18">
      <w:pPr>
        <w:rPr>
          <w:b/>
          <w:lang w:val="de-CH"/>
        </w:rPr>
      </w:pPr>
    </w:p>
    <w:p w14:paraId="2D2C1D2C" w14:textId="0AAB4730" w:rsidR="00313F18" w:rsidRDefault="00313F18" w:rsidP="00313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de-CH"/>
        </w:rPr>
      </w:pPr>
      <w:r w:rsidRPr="00313F18">
        <w:rPr>
          <w:b/>
          <w:sz w:val="32"/>
          <w:szCs w:val="32"/>
          <w:lang w:val="de-CH"/>
        </w:rPr>
        <w:t>Persönliche Erklärung</w:t>
      </w:r>
      <w:r>
        <w:rPr>
          <w:b/>
          <w:sz w:val="28"/>
          <w:szCs w:val="28"/>
          <w:lang w:val="de-CH"/>
        </w:rPr>
        <w:br/>
      </w:r>
      <w:r w:rsidR="00D27867">
        <w:rPr>
          <w:b/>
          <w:lang w:val="de-CH"/>
        </w:rPr>
        <w:t>am 1. Schultag der Klassenlehrperson abgeben</w:t>
      </w:r>
    </w:p>
    <w:p w14:paraId="0EDF643C" w14:textId="77777777" w:rsidR="00313F18" w:rsidRDefault="00313F18" w:rsidP="00313F18">
      <w:pPr>
        <w:jc w:val="center"/>
        <w:rPr>
          <w:b/>
          <w:lang w:val="de-CH"/>
        </w:rPr>
      </w:pPr>
    </w:p>
    <w:p w14:paraId="2B14FAEF" w14:textId="52B4870C" w:rsidR="00313F18" w:rsidRDefault="00313F18" w:rsidP="00313F18">
      <w:pPr>
        <w:jc w:val="center"/>
        <w:rPr>
          <w:b/>
          <w:lang w:val="de-CH"/>
        </w:rPr>
      </w:pPr>
      <w:r>
        <w:rPr>
          <w:b/>
          <w:lang w:val="de-CH"/>
        </w:rPr>
        <w:t>Besonders gefährdete Schülerin / besonders gefährdeter Schüler oder mit einer besonders gefährdeten Person in einem Haushalt lebend (Art. 10b Abs. 2 und 3 der Verordnung 2 COVID-19)</w:t>
      </w:r>
    </w:p>
    <w:p w14:paraId="04252DCD" w14:textId="77777777" w:rsidR="00313F18" w:rsidRDefault="00313F18" w:rsidP="00313F18">
      <w:pPr>
        <w:rPr>
          <w:b/>
          <w:lang w:val="de-CH"/>
        </w:rPr>
      </w:pPr>
    </w:p>
    <w:p w14:paraId="215AB6A4" w14:textId="77777777" w:rsidR="00313F18" w:rsidRDefault="00313F18" w:rsidP="00313F18">
      <w:pPr>
        <w:rPr>
          <w:b/>
          <w:lang w:val="de-CH"/>
        </w:rPr>
      </w:pPr>
    </w:p>
    <w:p w14:paraId="301D68A7" w14:textId="22C36B51" w:rsidR="00313F18" w:rsidRDefault="00313F18" w:rsidP="00313F18">
      <w:pPr>
        <w:tabs>
          <w:tab w:val="left" w:pos="4536"/>
        </w:tabs>
        <w:rPr>
          <w:lang w:val="de-CH"/>
        </w:rPr>
      </w:pPr>
      <w:r w:rsidRPr="00313F18">
        <w:rPr>
          <w:lang w:val="de-CH"/>
        </w:rPr>
        <w:t>Name und Vorname des Schülers/der Schülerin</w:t>
      </w:r>
      <w:r>
        <w:rPr>
          <w:lang w:val="de-CH"/>
        </w:rPr>
        <w:tab/>
        <w:t>_________________________________________</w:t>
      </w:r>
    </w:p>
    <w:p w14:paraId="4E8C2EAE" w14:textId="77777777" w:rsidR="00313F18" w:rsidRDefault="00313F18" w:rsidP="00313F18">
      <w:pPr>
        <w:tabs>
          <w:tab w:val="left" w:pos="4536"/>
        </w:tabs>
        <w:rPr>
          <w:lang w:val="de-CH"/>
        </w:rPr>
      </w:pPr>
    </w:p>
    <w:p w14:paraId="3DBFC05E" w14:textId="3DF8CA6F" w:rsidR="00313F18" w:rsidRDefault="00313F18" w:rsidP="00313F18">
      <w:pPr>
        <w:tabs>
          <w:tab w:val="left" w:pos="4536"/>
        </w:tabs>
        <w:rPr>
          <w:lang w:val="de-CH"/>
        </w:rPr>
      </w:pPr>
      <w:r>
        <w:rPr>
          <w:lang w:val="de-CH"/>
        </w:rPr>
        <w:t>Geburtsdatum des Schülers/der Schülerin</w:t>
      </w:r>
      <w:r>
        <w:rPr>
          <w:lang w:val="de-CH"/>
        </w:rPr>
        <w:tab/>
        <w:t>_________________________________________</w:t>
      </w:r>
    </w:p>
    <w:p w14:paraId="0C7ACD28" w14:textId="77777777" w:rsidR="00313F18" w:rsidRDefault="00313F18" w:rsidP="00313F18">
      <w:pPr>
        <w:tabs>
          <w:tab w:val="left" w:pos="4536"/>
        </w:tabs>
        <w:rPr>
          <w:lang w:val="de-CH"/>
        </w:rPr>
      </w:pPr>
    </w:p>
    <w:p w14:paraId="5E1D4049" w14:textId="3A174465" w:rsidR="00313F18" w:rsidRDefault="00313F18" w:rsidP="00313F18">
      <w:pPr>
        <w:tabs>
          <w:tab w:val="left" w:pos="4536"/>
        </w:tabs>
        <w:rPr>
          <w:lang w:val="de-CH"/>
        </w:rPr>
      </w:pPr>
      <w:r>
        <w:rPr>
          <w:lang w:val="de-CH"/>
        </w:rPr>
        <w:t>Mit seiner/ihrer Unterschrift bestätigt der gesetzliche Vertreter / die gesetzliche Vertreterin, dass sein/ihr Kind:</w:t>
      </w:r>
    </w:p>
    <w:p w14:paraId="233818AC" w14:textId="77777777" w:rsidR="00313F18" w:rsidRPr="00313F18" w:rsidRDefault="00313F18" w:rsidP="00313F18">
      <w:pPr>
        <w:tabs>
          <w:tab w:val="left" w:pos="4536"/>
        </w:tabs>
        <w:rPr>
          <w:lang w:val="de-CH"/>
        </w:rPr>
      </w:pPr>
    </w:p>
    <w:p w14:paraId="29A79C3A" w14:textId="544E3591" w:rsidR="00313F18" w:rsidRPr="00313F18" w:rsidRDefault="00313F18" w:rsidP="00313F18">
      <w:pPr>
        <w:tabs>
          <w:tab w:val="left" w:pos="4536"/>
        </w:tabs>
        <w:rPr>
          <w:rFonts w:eastAsia="MS Gothic" w:cs="FreeSerif"/>
          <w:color w:val="000000"/>
        </w:rPr>
      </w:pPr>
      <w:r w:rsidRPr="00313F18">
        <w:rPr>
          <w:rFonts w:ascii="FreeSerif" w:eastAsia="MS Gothic" w:hAnsi="FreeSerif" w:cs="FreeSerif"/>
          <w:color w:val="000000"/>
          <w:sz w:val="28"/>
          <w:szCs w:val="28"/>
        </w:rPr>
        <w:t>☐</w:t>
      </w:r>
      <w:r w:rsidRPr="00313F18">
        <w:rPr>
          <w:rFonts w:eastAsia="MS Gothic" w:cs="FreeSerif"/>
          <w:color w:val="000000"/>
          <w:sz w:val="28"/>
          <w:szCs w:val="28"/>
        </w:rPr>
        <w:t xml:space="preserve"> </w:t>
      </w:r>
      <w:r>
        <w:rPr>
          <w:rFonts w:eastAsia="MS Gothic" w:cs="FreeSerif"/>
          <w:color w:val="000000"/>
        </w:rPr>
        <w:t xml:space="preserve"> eine besonders gefährdete P</w:t>
      </w:r>
      <w:r w:rsidRPr="00313F18">
        <w:rPr>
          <w:rFonts w:eastAsia="MS Gothic" w:cs="FreeSerif"/>
          <w:color w:val="000000"/>
        </w:rPr>
        <w:t>erson ist</w:t>
      </w:r>
    </w:p>
    <w:p w14:paraId="26C1A250" w14:textId="133F2E79" w:rsidR="00313F18" w:rsidRDefault="00313F18" w:rsidP="00313F18">
      <w:pPr>
        <w:tabs>
          <w:tab w:val="left" w:pos="4536"/>
        </w:tabs>
        <w:rPr>
          <w:rFonts w:eastAsia="MS Gothic" w:cs="FreeSerif"/>
          <w:color w:val="000000"/>
        </w:rPr>
      </w:pPr>
      <w:r w:rsidRPr="00313F18">
        <w:rPr>
          <w:rFonts w:ascii="FreeSerif" w:eastAsia="MS Gothic" w:hAnsi="FreeSerif" w:cs="FreeSerif"/>
          <w:color w:val="000000"/>
          <w:sz w:val="28"/>
          <w:szCs w:val="28"/>
        </w:rPr>
        <w:t>☐</w:t>
      </w:r>
      <w:r w:rsidRPr="00313F18">
        <w:rPr>
          <w:rFonts w:eastAsia="MS Gothic" w:cs="FreeSerif"/>
          <w:color w:val="000000"/>
          <w:sz w:val="28"/>
          <w:szCs w:val="28"/>
        </w:rPr>
        <w:t xml:space="preserve">  </w:t>
      </w:r>
      <w:r w:rsidRPr="00313F18">
        <w:rPr>
          <w:rFonts w:eastAsia="MS Gothic" w:cs="FreeSerif"/>
          <w:color w:val="000000"/>
        </w:rPr>
        <w:t>m</w:t>
      </w:r>
      <w:r>
        <w:rPr>
          <w:rFonts w:eastAsia="MS Gothic" w:cs="FreeSerif"/>
          <w:color w:val="000000"/>
        </w:rPr>
        <w:t>it einer besonders gefährdeten P</w:t>
      </w:r>
      <w:r w:rsidRPr="00313F18">
        <w:rPr>
          <w:rFonts w:eastAsia="MS Gothic" w:cs="FreeSerif"/>
          <w:color w:val="000000"/>
        </w:rPr>
        <w:t>erson in einem Haushalt lebt</w:t>
      </w:r>
    </w:p>
    <w:p w14:paraId="79E6873C" w14:textId="77777777" w:rsidR="00313F18" w:rsidRDefault="00313F18" w:rsidP="00313F18">
      <w:pPr>
        <w:tabs>
          <w:tab w:val="left" w:pos="4536"/>
        </w:tabs>
        <w:rPr>
          <w:rFonts w:eastAsia="MS Gothic" w:cs="FreeSerif"/>
          <w:color w:val="000000"/>
        </w:rPr>
      </w:pPr>
    </w:p>
    <w:p w14:paraId="1BDEFA3E" w14:textId="3C6DE128" w:rsidR="00313F18" w:rsidRPr="00313F18" w:rsidRDefault="00313F18" w:rsidP="00313F18">
      <w:pPr>
        <w:tabs>
          <w:tab w:val="left" w:pos="4536"/>
        </w:tabs>
        <w:rPr>
          <w:rFonts w:eastAsia="MS Gothic" w:cs="FreeSerif"/>
          <w:color w:val="000000"/>
          <w:sz w:val="28"/>
          <w:szCs w:val="28"/>
        </w:rPr>
      </w:pPr>
      <w:r>
        <w:rPr>
          <w:rFonts w:eastAsia="MS Gothic" w:cs="FreeSerif"/>
          <w:color w:val="000000"/>
        </w:rPr>
        <w:t>Name und Vorname des gesetzlichen Vertreters / der gesetzlichen Vertreterin</w:t>
      </w:r>
    </w:p>
    <w:p w14:paraId="5432D04C" w14:textId="2ADC8C6A" w:rsidR="00313F18" w:rsidRDefault="00313F18" w:rsidP="00313F18">
      <w:pPr>
        <w:tabs>
          <w:tab w:val="left" w:pos="4536"/>
        </w:tabs>
        <w:rPr>
          <w:rFonts w:eastAsia="MS Gothic" w:cs="FreeSerif"/>
          <w:color w:val="000000"/>
        </w:rPr>
      </w:pPr>
      <w:r>
        <w:rPr>
          <w:rFonts w:eastAsia="MS Gothic" w:cs="FreeSerif"/>
          <w:color w:val="000000"/>
        </w:rPr>
        <w:t>__________________________________________________________________________________</w:t>
      </w:r>
    </w:p>
    <w:p w14:paraId="5E63846F" w14:textId="77777777" w:rsidR="00313F18" w:rsidRDefault="00313F18" w:rsidP="00313F18">
      <w:pPr>
        <w:tabs>
          <w:tab w:val="left" w:pos="4536"/>
        </w:tabs>
        <w:rPr>
          <w:rFonts w:eastAsia="MS Gothic" w:cs="FreeSerif"/>
          <w:color w:val="000000"/>
        </w:rPr>
      </w:pPr>
    </w:p>
    <w:p w14:paraId="1C89F11A" w14:textId="75DD1693" w:rsidR="00313F18" w:rsidRDefault="00313F18" w:rsidP="00313F18">
      <w:pPr>
        <w:tabs>
          <w:tab w:val="left" w:pos="4536"/>
        </w:tabs>
        <w:rPr>
          <w:rFonts w:eastAsia="MS Gothic" w:cs="FreeSerif"/>
          <w:color w:val="000000"/>
        </w:rPr>
      </w:pPr>
      <w:r>
        <w:rPr>
          <w:rFonts w:eastAsia="MS Gothic" w:cs="FreeSerif"/>
          <w:color w:val="000000"/>
        </w:rPr>
        <w:t>Unterschrift des gesetzlichen Vertreters / der gesetzlichen Vertreterin</w:t>
      </w:r>
    </w:p>
    <w:p w14:paraId="72F32B9D" w14:textId="3DB7FF03" w:rsidR="00313F18" w:rsidRPr="00313F18" w:rsidRDefault="00313F18" w:rsidP="00313F18">
      <w:pPr>
        <w:tabs>
          <w:tab w:val="left" w:pos="4536"/>
        </w:tabs>
        <w:rPr>
          <w:rFonts w:eastAsia="MS Gothic" w:cs="FreeSerif"/>
          <w:color w:val="000000"/>
        </w:rPr>
      </w:pPr>
      <w:r>
        <w:rPr>
          <w:rFonts w:eastAsia="MS Gothic" w:cs="FreeSerif"/>
          <w:color w:val="000000"/>
        </w:rPr>
        <w:t>__________________________________________________________________________________</w:t>
      </w:r>
    </w:p>
    <w:p w14:paraId="3698C58F" w14:textId="77777777" w:rsidR="00313F18" w:rsidRDefault="00313F18" w:rsidP="00313F18">
      <w:pPr>
        <w:tabs>
          <w:tab w:val="left" w:pos="4536"/>
        </w:tabs>
        <w:rPr>
          <w:lang w:val="de-CH"/>
        </w:rPr>
      </w:pPr>
    </w:p>
    <w:p w14:paraId="56BEE86F" w14:textId="4A882D67" w:rsidR="00313F18" w:rsidRPr="00313F18" w:rsidRDefault="00313F18" w:rsidP="00313F18">
      <w:pPr>
        <w:tabs>
          <w:tab w:val="left" w:pos="4536"/>
        </w:tabs>
        <w:jc w:val="center"/>
        <w:rPr>
          <w:b/>
          <w:sz w:val="24"/>
          <w:szCs w:val="24"/>
          <w:lang w:val="de-CH"/>
        </w:rPr>
      </w:pPr>
      <w:r w:rsidRPr="00313F18">
        <w:rPr>
          <w:b/>
          <w:sz w:val="24"/>
          <w:szCs w:val="24"/>
          <w:lang w:val="de-CH"/>
        </w:rPr>
        <w:t xml:space="preserve">Das ärztliche Attest muss bis am </w:t>
      </w:r>
      <w:r w:rsidR="00D27867">
        <w:rPr>
          <w:b/>
          <w:sz w:val="24"/>
          <w:szCs w:val="24"/>
          <w:lang w:val="de-CH"/>
        </w:rPr>
        <w:t>1. September 2020</w:t>
      </w:r>
      <w:r w:rsidRPr="00313F18">
        <w:rPr>
          <w:b/>
          <w:sz w:val="24"/>
          <w:szCs w:val="24"/>
          <w:lang w:val="de-CH"/>
        </w:rPr>
        <w:t xml:space="preserve"> eingereicht werden</w:t>
      </w:r>
    </w:p>
    <w:sectPr w:rsidR="00313F18" w:rsidRPr="00313F18" w:rsidSect="00313F1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eeSerif">
    <w:panose1 w:val="02020603050405020304"/>
    <w:charset w:val="80"/>
    <w:family w:val="roman"/>
    <w:pitch w:val="variable"/>
    <w:sig w:usb0="E133AAFF" w:usb1="D807FDFF" w:usb2="00000938" w:usb3="00000000" w:csb0="8003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F2D68"/>
    <w:multiLevelType w:val="hybridMultilevel"/>
    <w:tmpl w:val="6E201E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76"/>
    <w:rsid w:val="000435C8"/>
    <w:rsid w:val="00057E1F"/>
    <w:rsid w:val="000E131D"/>
    <w:rsid w:val="001210B4"/>
    <w:rsid w:val="001224D3"/>
    <w:rsid w:val="001E5EC3"/>
    <w:rsid w:val="001F3EC8"/>
    <w:rsid w:val="00216CAB"/>
    <w:rsid w:val="002B2418"/>
    <w:rsid w:val="002E6180"/>
    <w:rsid w:val="00313F18"/>
    <w:rsid w:val="00327AE5"/>
    <w:rsid w:val="00352021"/>
    <w:rsid w:val="00357B2C"/>
    <w:rsid w:val="004043DA"/>
    <w:rsid w:val="004303AD"/>
    <w:rsid w:val="0044384F"/>
    <w:rsid w:val="00456E36"/>
    <w:rsid w:val="004A3611"/>
    <w:rsid w:val="004F75E2"/>
    <w:rsid w:val="0053626A"/>
    <w:rsid w:val="00547ED8"/>
    <w:rsid w:val="00557816"/>
    <w:rsid w:val="005779C1"/>
    <w:rsid w:val="005B730C"/>
    <w:rsid w:val="005F7D3A"/>
    <w:rsid w:val="00620BF5"/>
    <w:rsid w:val="00630C20"/>
    <w:rsid w:val="006530F9"/>
    <w:rsid w:val="006B6976"/>
    <w:rsid w:val="00784CB5"/>
    <w:rsid w:val="0079118B"/>
    <w:rsid w:val="00797D51"/>
    <w:rsid w:val="007A33C1"/>
    <w:rsid w:val="007B7152"/>
    <w:rsid w:val="007D10BF"/>
    <w:rsid w:val="00844A86"/>
    <w:rsid w:val="0088722D"/>
    <w:rsid w:val="008D2BC9"/>
    <w:rsid w:val="00953812"/>
    <w:rsid w:val="00A23FFC"/>
    <w:rsid w:val="00A77B80"/>
    <w:rsid w:val="00A916AD"/>
    <w:rsid w:val="00AD14B9"/>
    <w:rsid w:val="00AF3B95"/>
    <w:rsid w:val="00B0670A"/>
    <w:rsid w:val="00B2413F"/>
    <w:rsid w:val="00B41969"/>
    <w:rsid w:val="00B4252D"/>
    <w:rsid w:val="00BC04CD"/>
    <w:rsid w:val="00BD79ED"/>
    <w:rsid w:val="00BF07A7"/>
    <w:rsid w:val="00BF64D9"/>
    <w:rsid w:val="00C426BC"/>
    <w:rsid w:val="00C816CB"/>
    <w:rsid w:val="00D020FA"/>
    <w:rsid w:val="00D27867"/>
    <w:rsid w:val="00DC731C"/>
    <w:rsid w:val="00DE6938"/>
    <w:rsid w:val="00EF0C8E"/>
    <w:rsid w:val="00F02947"/>
    <w:rsid w:val="00F23E95"/>
    <w:rsid w:val="00F35A0B"/>
    <w:rsid w:val="00F52A06"/>
    <w:rsid w:val="00FA3C92"/>
    <w:rsid w:val="00FA47E2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1C60939"/>
  <w15:docId w15:val="{2CA03286-F96C-6844-BDD2-D9053382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B4252D"/>
    <w:rPr>
      <w:color w:val="0000FF"/>
      <w:u w:val="single"/>
    </w:rPr>
  </w:style>
  <w:style w:type="paragraph" w:customStyle="1" w:styleId="01entteetbasdepage">
    <w:name w:val="01_en_tête_et_bas_de_page"/>
    <w:qFormat/>
    <w:rsid w:val="00B4252D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character" w:styleId="BesuchterLink">
    <w:name w:val="FollowedHyperlink"/>
    <w:basedOn w:val="Absatz-Standardschriftart"/>
    <w:uiPriority w:val="99"/>
    <w:semiHidden/>
    <w:unhideWhenUsed/>
    <w:rsid w:val="00B4252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94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947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F0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rektion@osgurmel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hyperlink" Target="mailto:direktion@osgurmels.ch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Maag Andreas</dc:creator>
  <cp:keywords/>
  <dc:description/>
  <cp:lastModifiedBy>Habegger Marianne</cp:lastModifiedBy>
  <cp:revision>32</cp:revision>
  <cp:lastPrinted>2020-08-20T08:55:00Z</cp:lastPrinted>
  <dcterms:created xsi:type="dcterms:W3CDTF">2020-05-04T05:35:00Z</dcterms:created>
  <dcterms:modified xsi:type="dcterms:W3CDTF">2020-08-20T08:55:00Z</dcterms:modified>
</cp:coreProperties>
</file>